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大家打开软件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排下现在的时间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我们用这个时间来讲课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我要恶补面相视频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那你补吧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七政你基础没问题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到了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我吃瓜围观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同学们，最好你们能开软件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因为，今天讲28宿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开了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在開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你们最好一个个的跟着我来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摸一次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才好上手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電腦老了 不要催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  <w:r>
        <w:rPr>
          <w:rFonts w:hint="eastAsia"/>
        </w:rPr>
        <w:t xml:space="preserve"> 摸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对的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摸一摸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@井木上的一棵i啤梨🍐 那個貓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可以了买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已开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好的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先講唄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来了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我们学西方占星的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有十二星座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那，我们七政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我们中国，也有自己的星座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那，就是28宿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所谓 宿，其实是 星的屋舍得意思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古人观天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把天空分成28块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每一方，由若干的星体组成某一个相同特征的 区域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这个，就是 一个宿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后来，随着中国五行哲学的建立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xiu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古人，便把28宿，跟五行日月，一一对应起来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大概这就是他的起源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那。在74里，我们之前讲过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是天地人合一的。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其中，天的角色，有两个来组成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一是星，就是上节课学的七政星和四余星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那，另外一个是，就是28宿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也是天。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所以，经常说，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果老星宗，以七政四余十一星耀 作为经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28宿作纬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经纬交织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那，这里，28宿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我们根据方位和五行属性，可以有两种分类方法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先说第一个，按照方位来分的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分为，东方 青龙 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西方  白虎 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南方 朱雀  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北方  玄武  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那，我们中国是东方之国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那，28宿，必起于东方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我们先看东方青龙七宿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角？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大家打开盘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东方七宿，分布在  寅 卯 辰 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然后，它是逆时针这样排布的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从，辰宫的 角 宿开始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 东方 青龙  第一宿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同学们将鼠标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放在  那个1 角 字伤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看出现什么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木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角木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看，是不是 出现了 角 木？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其中。角，是星宿的名字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木，是它的五行属性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意思是说，这个 角宿，是属木的，是木宿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这个能理解嘛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那，你再看，角之两边，是不是有两条红线？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不是分割線？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是，分搁浅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分割线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那，这两条分割线，其实是对应着 洞微大限  的那两条红线的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看到了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外圈也有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所以，28宿，把整个洞微大限，分成28格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这个，叫 度限，也简称，度。限。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比如，你们看，2077-2080之间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走这个 角木 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你们点一下外面那个红线，是它进入和出这个限的年份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OK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其他同学呢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如果是年份的中间 也分上下半年?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明白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恩，大概这样分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每个限时间不一样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好了，所以。星宿，又叫 度，又叫限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角木宿，角木度，角木限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是通用的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我们都叫 角木限。。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好，那28宿是逆转的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而我们看下一个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你们点。是不是 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亢，kang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亢怎麼那麼多字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这个，我随后讲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先把28宿过一次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那，再接着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亢金之后，是神马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zhi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氐土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氐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氐土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 氐土。di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恩，然后，再往下呢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 房日？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那，这里有个要求，最好熟悉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房曰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这28宿的五行属性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比如，房宿，就是 日宿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房日之后，是心月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再到，尾火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一一对应？还是会变？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箕 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这个，是固定的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每个人的盘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发现下一个 顺序也是一样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他的寅卯辰宫，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古人把他們看作恆星的吧 不會變吧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必定是这些星宿。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行星的坐标轴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就是一个坐标系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行星，是上面的动点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然后，星宿又基本上 跟 十二宫固定下来的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嗯嗯 也是星座來的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中國人的星座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那。你们看，从角开始，到箕 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已经是7个了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这就是东方青龙七宿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箕水，ji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那，我们再接着看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 亥子丑 宫  的 北方 玄武 七宿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斗木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你们留一下他们的顺序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是不是，跟前面的青龙七宿，是一样的？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第一个，是木，斗木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接着，是牛金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五行順序一樣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接着，女土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木金土日月火水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接着，虚日，危月，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室火，壁水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雨乔说的这个顺序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那，再看西方七宿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你们来打出来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奎，KUI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娄，Lou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胃，wei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昴，mao 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毕月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奎婁胃昴畢什麼參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奎娄胃昂比觜参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🙈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zui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觜，zui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恩，大概就是这样了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再来，南方朱雀 七宿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井鬼柳星张翼轸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this is mao 日</w:t>
      </w:r>
    </w:p>
    <w:p>
      <w:pPr>
        <w:rPr>
          <w:rFonts w:hint="eastAsia"/>
        </w:rPr>
      </w:pPr>
      <w:r>
        <w:rPr>
          <w:rFonts w:hint="eastAsia"/>
        </w:rPr>
        <w:t>Ruby:</w:t>
      </w:r>
    </w:p>
    <w:p>
      <w:pPr>
        <w:rPr>
          <w:rFonts w:hint="eastAsia"/>
        </w:rPr>
      </w:pPr>
      <w:r>
        <w:rPr>
          <w:rFonts w:hint="eastAsia"/>
        </w:rPr>
        <w:t>奎娄胃昴毕觜参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井鬼柳星張翼軫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轸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轸水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轸，zhen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我们从方位过完这28宿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那，其中，我们发现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每一方，都有一个 木，金，土，日，月，火，水 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那，有四方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是不是，有：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四个 木，金，土，日，月，火，水 宿？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那，我把他们分组列出来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然后，教你们怎样记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28宿要背嗎？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四木宿：角、斗、奎、井。四金宿：亢、牛、娄、鬼。四土宿：氐、女、胃、柳。四日宿：房、虚、昴、星。四月宿：心、危、毕、张。四火宿：尾、室、觜、翼。四水宿：箕、壁、参、轸。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要熟悉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不过这个会在盘上显示的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就像刚才，你用鼠标点它一下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它就显示出来了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那，我这里，教你们一个简单的方法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你们看，相同属性的星宿，是互相对宫的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比如，你们看，角木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对角线过去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 奎 木？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再做一条垂直这个 角奎连线的线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 斗井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、意思是说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四个相同属性的星宿，是一个十字架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90度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大概这样记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应该好记得了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同学们理解嘛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好了，那，我们看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将28宿进行五行分类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是不是，我们可以这样打个比方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木星，这个主人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在天空的四方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有四个 属于他管辖的 区域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分别是四个木宿？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其他的，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水星，管辖着天空的四个水宿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这个，就是 度主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木星，是角奎斗井宿的 度主星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你十二宫，通过宫主星，跟星体结合起来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那，我28宿，通过度主星，跟星体结合起来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神煞，通过神煞掌督，跟星体结合起来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理解没？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 xml:space="preserve">  嗯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所以，星是核心</w:t>
      </w:r>
    </w:p>
    <w:p>
      <w:pPr>
        <w:rPr>
          <w:rFonts w:hint="eastAsia"/>
        </w:rPr>
      </w:pPr>
      <w:r>
        <w:rPr>
          <w:rFonts w:hint="eastAsia"/>
        </w:rPr>
        <w:t>文森特: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这是今天第一部分内容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那，我们来接着第二部分内容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接下来的内容，是难点，也是重点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同一个星 穿了三套战衣？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你们，把鼠标，点在亢金限上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是不是出现这样的字眼？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其他同学有看到吗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有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看到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好，我们一个个来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先看前面的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亢金：孛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亢，是星宿名字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金，是星宿属性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后面的 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是在亢金限上的星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这个，孛在亢金，我们叫 孛穿亢金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好像，拿根线条，把它穿在上面一样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当然，你也可以说，躔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chan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听起来牛逼点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这个能理解没？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恩恩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躔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躔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躔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孛躔亢金？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好，那我们看后面的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同经：月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你们看，这个亢上，是没有月的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那，这个月是怎么回事呢？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你们看，亢是金限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 xml:space="preserve">娄金 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在对面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那你们看看其他的三个金限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是否有什么发现没？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月躔 娄金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孛躔 亢金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月躔 娄金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都是在金限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然后，就说 他们 是同经 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这个所谓的同经，就是，躔在相同五行属性的限上的若干星就是同经了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所以，孛同经月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en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意思是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他们虽然是在天空的不同方位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但是啊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他们，都是在金这个老大的地盘管辖下的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月孛都在金限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其实，他们是，一条船上的人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都是乘坐在  金 这船 上面的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那，他们之间，是不是可以互相影响？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還可以影響啊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同经的星之间，可以互相影响，互相生克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 四度相通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四个金度，之间是相通的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就像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安倍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  <w:r>
        <w:rPr>
          <w:rFonts w:hint="eastAsia"/>
        </w:rPr>
        <w:t>主要还有看金吗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从东京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挖个地洞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流到了 里约。。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是所有的金限上的星，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或者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所有 木、。。。限上的星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这。。。马里奥打底地洞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都是四度相通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是是是是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果然是有童年的人。。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是看了东京8分钟。。。觉得特扯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那，你们再看，张月 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是不是出现这个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火土罗都是在其他的月限上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所有也是相通的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他们之间可以互相影响了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那，这里，再来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当某个人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克限 是啥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走到张月限的时候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没讲到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 感应起  张月限 上的星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就是”日计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同时！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会把同经的星，也感应起来的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意思是，走张月的时候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好多啊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奥哦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还受这个  火土罗 的影响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會很豐富？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这个，就是叫  飞星吊度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好像，把远方星空的星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飞来吊起一样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踩中连环雷。。。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这个，叫 吊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吊火土?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那时候，我们说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走张月限，吊：日，计，火，土，罗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一起吊起来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力量感应是一样大的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奥哦 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其他同学呢？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日計本來就是也叫吊？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明白了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吊起来了，那星体就会被唤醒了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不会沉默了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就会发挥它的作用了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 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这些吊起来的星体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如果，我们说，限，是我们的路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那，这些吊起来的星，是路上的风景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这个比喻能理解吗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有时候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煞风景🙈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你限是好的。走的是好路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可是，你吊的星不好，就是路上会遇到不好的风景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在某些流年的时候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会遇到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那，也可以是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一路见鬼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我这个限差，路不好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可是我吊的星是好的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就真的煞風景了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路虽然是坎坷，可是风无限啊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那，当然了，最好是。路好，风景也好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这。。。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路坎坷 无心看风景的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那，你们觉得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这个路重要，还是 风景重要？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康庄大道上斩妖除魔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對我來說風景重要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 xml:space="preserve">风景只是点缀吧? 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  <w:r>
        <w:rPr>
          <w:rFonts w:hint="eastAsia"/>
        </w:rPr>
        <w:t>路。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路是重要的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是根本。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你走上了一条发财的路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尽管路上坎坷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因为风景是外界的，路不好要翻车的。。。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一路狗屎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但，毕竟你走上了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而如果你走的是差路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尽管某些地方风景好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但，本质上，也是条差路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什么是好路 那是下节课的事了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好了，那我们继续哦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如果，你有时候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虽然走差路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74比八字好懂多了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那，起码还是有路走啊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如果，某年，天上掉下一个大石头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在路上砸出一个大坑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那，你不是路好不好的问题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而是你无路可走了。。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74比八字好懂多了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走投无路了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是克限吗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盘上的无路可走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你的命表现，也是无路可走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是，这个情况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克限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具体就是：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假如，你走木限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流年感应一个金星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金来克了这个木限，这个就是克限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其他类推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那，你们想哦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我走木限 今年冲起金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除了金可以伤害木限外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还有什么可以伤害木？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遇到了就必须会克限么 还是会 金不克限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气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你走木限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木限 金来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流年感应个金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就一定会克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金限 火来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就没路了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火限 水来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恩，是啊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路坏了。。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没路走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还以为有大金小金。。。所以力量等同。。。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那，说回来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伤害，木的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除了金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还可以是什么？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别这样 我今年还要好好走下去的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是不是 气？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气也可以伤害木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气来犯木限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这个，就是犯限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@西徴 金没余奴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走火，流年感应罗，罗来犯火限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其他类推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理解没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那是不是整个限都被金克?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是某个流年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是讲，某个流年来个某星，来克限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是讲到某年对某限的影响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嗯 我是说五行力量是不是全等同。。。还是和八字那样有强弱分。。。@佳婕 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这个不必要考虑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因为，你不是计算机。。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分不出的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抓住主要的像，去读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就可以了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那，你想，克限，犯限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都可以让你走投无路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需要我扔个盘吗 今年克限的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那，是不是，容易出事？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那老师 木限 吊起 金的话也算克 这个怎么算年份呢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那，这个是流年的看法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到时候会讲的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好的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所以，果老有口诀，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克限、犯限之年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必是应灾之期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记住这个。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很多时候，找灾难的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擦。。。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往往盯着这个去找。。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我想吃点烤串冷静下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克限、犯限之年必是应灾之期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我明年犯限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明白了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精確到年？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年。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这些星呃关系好像是固定的。。。所以踩中一个就跟着完蛋。。。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如果你喜欢，还可以到月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好期待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这就是克限，犯限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那個度不是含了好幾年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怎么看精确到哪年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今天，28宿的内容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讲完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后面会讲流年的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大家 别紧张。。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好戏一步步来做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今天理解好这几个概念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所以跟克限什麼關係？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同经，四度相通，飞行吊度，克限，犯限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不懂啊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啥？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流年的时候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会克限嘛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我已经感受到克限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那，看流年发生何事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我正在克限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就要看这个 克限所带来的影响了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进了医院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比如張宿 土計克限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准确度高阿阿阿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怎麼精確到年？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那，这个是流年的时候讲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现在还没讲的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流年应起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2012-2018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  <w:r>
        <w:rPr>
          <w:rFonts w:hint="eastAsia"/>
        </w:rPr>
        <w:t xml:space="preserve"> 飞星还是飞行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是明天的内容吗 好激动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没。。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所以今天就是概念的意思？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还早呢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我们先把原盘搞定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再到流年的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你们先理解概念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 xml:space="preserve">... 这个胃口给我吊得 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不过老师是对的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把概念搞定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 好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明白了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刚这个盘 现在木限 流年今年应到金</w:t>
      </w:r>
    </w:p>
    <w:p>
      <w:pPr>
        <w:rPr>
          <w:rFonts w:hint="eastAsia"/>
        </w:rPr>
      </w:pPr>
      <w:r>
        <w:rPr>
          <w:rFonts w:hint="eastAsia"/>
        </w:rPr>
        <w:t>井木上的一棵i啤梨🍐:</w:t>
      </w:r>
    </w:p>
    <w:p>
      <w:pPr>
        <w:rPr>
          <w:rFonts w:hint="eastAsia"/>
        </w:rPr>
      </w:pPr>
      <w:r>
        <w:rPr>
          <w:rFonts w:hint="eastAsia"/>
        </w:rPr>
        <w:t>進三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今天的内容，就到这里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今年就是克限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比如张宿走5年 不会5年都应到土计 应到的那一年两年算克限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金在申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謝謝老師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进三 就是三套战衣。。。估计 哈哈哈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西西领悟到了什么精华的感觉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too young too simple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luna我看到你的翅膀了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奎木羽婷i:</w:t>
      </w:r>
    </w:p>
    <w:p>
      <w:pPr>
        <w:rPr>
          <w:rFonts w:hint="eastAsia"/>
        </w:rPr>
      </w:pPr>
      <w:r>
        <w:rPr>
          <w:rFonts w:hint="eastAsia"/>
        </w:rPr>
        <w:t>金限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哈哈哈 我是天使</w:t>
      </w:r>
    </w:p>
    <w:p>
      <w:pPr>
        <w:rPr>
          <w:rFonts w:hint="eastAsia"/>
        </w:rPr>
      </w:pPr>
      <w:r>
        <w:rPr>
          <w:rFonts w:hint="eastAsia"/>
        </w:rPr>
        <w:t>奎木羽婷i:</w:t>
      </w:r>
    </w:p>
    <w:p>
      <w:pPr>
        <w:rPr>
          <w:rFonts w:hint="eastAsia"/>
        </w:rPr>
      </w:pPr>
      <w:r>
        <w:rPr>
          <w:rFonts w:hint="eastAsia"/>
        </w:rPr>
        <w:t>应起罗的克限之年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同颗星 串联宫 限 和神煞 的赶脚。。。先让我嘚瑟会儿🙈我知道肯定错了</w:t>
      </w:r>
    </w:p>
    <w:p>
      <w:pPr>
        <w:rPr>
          <w:rFonts w:hint="eastAsia"/>
        </w:rPr>
      </w:pPr>
      <w:r>
        <w:rPr>
          <w:rFonts w:hint="eastAsia"/>
        </w:rPr>
        <w:t>奎木羽婷i:</w:t>
      </w:r>
    </w:p>
    <w:p>
      <w:pPr>
        <w:rPr>
          <w:rFonts w:hint="eastAsia"/>
        </w:rPr>
      </w:pPr>
      <w:r>
        <w:rPr>
          <w:rFonts w:hint="eastAsia"/>
        </w:rPr>
        <w:t>出了3起车祸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谢谢老湿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没错的</w:t>
      </w:r>
    </w:p>
    <w:p>
      <w:pPr>
        <w:rPr>
          <w:rFonts w:hint="eastAsia"/>
        </w:rPr>
      </w:pPr>
      <w:r>
        <w:rPr>
          <w:rFonts w:hint="eastAsia"/>
        </w:rPr>
        <w:t>佳婕:</w:t>
      </w:r>
    </w:p>
    <w:p>
      <w:pPr>
        <w:rPr>
          <w:rFonts w:hint="eastAsia"/>
        </w:rPr>
      </w:pPr>
      <w:r>
        <w:rPr>
          <w:rFonts w:hint="eastAsia"/>
        </w:rPr>
        <w:t>是这样子</w:t>
      </w:r>
    </w:p>
    <w:p>
      <w:pPr>
        <w:rPr>
          <w:rFonts w:hint="eastAsia"/>
        </w:rPr>
      </w:pPr>
      <w:r>
        <w:rPr>
          <w:rFonts w:hint="eastAsia"/>
        </w:rPr>
        <w:t>奎木羽婷i:</w:t>
      </w:r>
    </w:p>
    <w:p>
      <w:pPr>
        <w:rPr>
          <w:rFonts w:hint="eastAsia"/>
        </w:rPr>
      </w:pPr>
      <w:r>
        <w:rPr>
          <w:rFonts w:hint="eastAsia"/>
        </w:rPr>
        <w:t>星很重要的</w:t>
      </w:r>
    </w:p>
    <w:p>
      <w:pPr>
        <w:rPr>
          <w:rFonts w:hint="eastAsia"/>
        </w:rPr>
      </w:pPr>
      <w:r>
        <w:rPr>
          <w:rFonts w:hint="eastAsia"/>
        </w:rPr>
        <w:t>奎木羽婷i:</w:t>
      </w:r>
    </w:p>
    <w:p>
      <w:pPr>
        <w:rPr>
          <w:rFonts w:hint="eastAsia"/>
        </w:rPr>
      </w:pPr>
      <w:r>
        <w:rPr>
          <w:rFonts w:hint="eastAsia"/>
        </w:rPr>
        <w:t>关键就是星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孛克限会怎么样…</w:t>
      </w:r>
    </w:p>
    <w:p>
      <w:pPr>
        <w:rPr>
          <w:rFonts w:hint="eastAsia"/>
        </w:rPr>
      </w:pPr>
      <w:r>
        <w:rPr>
          <w:rFonts w:hint="eastAsia"/>
        </w:rPr>
        <w:t>🔻蓁寶ʚ😝ɞ🔺:</w:t>
      </w:r>
    </w:p>
    <w:p>
      <w:pPr>
        <w:rPr>
          <w:rFonts w:hint="eastAsia"/>
        </w:rPr>
      </w:pPr>
      <w:r>
        <w:rPr>
          <w:rFonts w:hint="eastAsia"/>
        </w:rPr>
        <w:t>桃花劫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r>
        <w:rPr>
          <w:rFonts w:hint="eastAsia"/>
        </w:rPr>
        <w:t>小三啊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F4DD9"/>
    <w:rsid w:val="451F4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2016-08-23T13:40:00Z</dcterms:created>
  <dc:creator>乐人</dc:creator>
  <cp:lastModifiedBy>乐人</cp:lastModifiedBy>
  <dcterms:modified xsi:type="dcterms:W3CDTF">2016-08-23T13:40:56Z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